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"/>
        <w:gridCol w:w="8271"/>
      </w:tblGrid>
      <w:tr w:rsidR="00C46498" w:rsidRPr="00C46498" w:rsidTr="009414C7">
        <w:trPr>
          <w:trHeight w:val="90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9414C7" w:rsidRPr="009414C7" w:rsidRDefault="00C46498" w:rsidP="009414C7">
            <w:pPr>
              <w:jc w:val="center"/>
              <w:rPr>
                <w:sz w:val="32"/>
                <w:szCs w:val="32"/>
              </w:rPr>
            </w:pPr>
            <w:r w:rsidRPr="009414C7">
              <w:rPr>
                <w:rFonts w:hint="eastAsia"/>
                <w:sz w:val="32"/>
                <w:szCs w:val="32"/>
              </w:rPr>
              <w:t>重庆市职业病防治院（重庆市第六人民医院）</w:t>
            </w:r>
          </w:p>
          <w:p w:rsidR="00C46498" w:rsidRPr="009414C7" w:rsidRDefault="0038004F" w:rsidP="00E11004">
            <w:pPr>
              <w:jc w:val="center"/>
              <w:rPr>
                <w:rFonts w:ascii="仿宋_GB2312" w:eastAsia="仿宋_GB2312" w:hAnsi="宋体" w:cs="Times New Roman"/>
              </w:rPr>
            </w:pPr>
            <w:r w:rsidRPr="0038004F">
              <w:rPr>
                <w:rFonts w:ascii="Calibri" w:eastAsia="宋体" w:hAnsi="Calibri" w:cs="Times New Roman" w:hint="eastAsia"/>
                <w:sz w:val="30"/>
                <w:szCs w:val="30"/>
              </w:rPr>
              <w:t>真空采血管</w:t>
            </w:r>
            <w:r w:rsidR="00E11004">
              <w:rPr>
                <w:rFonts w:hint="eastAsia"/>
                <w:sz w:val="32"/>
                <w:szCs w:val="32"/>
              </w:rPr>
              <w:t>自行</w:t>
            </w:r>
            <w:r w:rsidR="00993456" w:rsidRPr="009414C7">
              <w:rPr>
                <w:rFonts w:hint="eastAsia"/>
                <w:sz w:val="32"/>
                <w:szCs w:val="32"/>
              </w:rPr>
              <w:t>采购</w:t>
            </w:r>
            <w:r w:rsidR="00C46498" w:rsidRPr="009414C7">
              <w:rPr>
                <w:rFonts w:hint="eastAsia"/>
                <w:sz w:val="32"/>
                <w:szCs w:val="32"/>
              </w:rPr>
              <w:t>补遗公告</w:t>
            </w:r>
          </w:p>
        </w:tc>
      </w:tr>
      <w:tr w:rsidR="00C46498" w:rsidRPr="00C46498" w:rsidTr="009414C7">
        <w:trPr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rPr>
          <w:trHeight w:val="45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center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blPrEx>
          <w:tblCellSpacing w:w="0" w:type="nil"/>
          <w:tblBorders>
            <w:top w:val="outset" w:sz="6" w:space="0" w:color="F0F0F0"/>
            <w:left w:val="outset" w:sz="6" w:space="0" w:color="F0F0F0"/>
            <w:bottom w:val="outset" w:sz="6" w:space="0" w:color="F0F0F0"/>
            <w:right w:val="outset" w:sz="6" w:space="0" w:color="F0F0F0"/>
          </w:tblBorders>
          <w:shd w:val="clear" w:color="auto" w:fill="auto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wBefore w:w="20" w:type="pct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sz w:val="24"/>
                <w:szCs w:val="24"/>
              </w:rPr>
              <w:t xml:space="preserve">  </w:t>
            </w:r>
          </w:p>
          <w:p w:rsidR="00C46498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各投标单位：</w:t>
            </w:r>
          </w:p>
          <w:p w:rsidR="008D08FF" w:rsidRPr="008D08FF" w:rsidRDefault="008D08FF" w:rsidP="008D08FF">
            <w:pPr>
              <w:rPr>
                <w:sz w:val="24"/>
                <w:szCs w:val="24"/>
              </w:rPr>
            </w:pPr>
          </w:p>
          <w:p w:rsidR="00C46498" w:rsidRPr="008D08FF" w:rsidRDefault="00C46498" w:rsidP="008D08FF">
            <w:pPr>
              <w:ind w:firstLineChars="200" w:firstLine="480"/>
              <w:rPr>
                <w:b/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重庆市职业病防治院（重庆市第六人民医院）</w:t>
            </w:r>
            <w:r w:rsidR="0038004F" w:rsidRPr="0038004F">
              <w:rPr>
                <w:rFonts w:ascii="Calibri" w:eastAsia="宋体" w:hAnsi="Calibri" w:cs="Times New Roman" w:hint="eastAsia"/>
                <w:sz w:val="30"/>
                <w:szCs w:val="30"/>
              </w:rPr>
              <w:t>真空采血管</w:t>
            </w:r>
            <w:r w:rsidR="00E11004">
              <w:rPr>
                <w:rFonts w:hint="eastAsia"/>
                <w:sz w:val="32"/>
                <w:szCs w:val="32"/>
              </w:rPr>
              <w:t>自行</w:t>
            </w:r>
            <w:r w:rsidR="00E11004" w:rsidRPr="009414C7">
              <w:rPr>
                <w:rFonts w:hint="eastAsia"/>
                <w:sz w:val="32"/>
                <w:szCs w:val="32"/>
              </w:rPr>
              <w:t>采购</w:t>
            </w:r>
            <w:r w:rsidR="00993456" w:rsidRPr="008D08FF">
              <w:rPr>
                <w:rFonts w:hint="eastAsia"/>
                <w:sz w:val="24"/>
                <w:szCs w:val="24"/>
              </w:rPr>
              <w:t>（</w:t>
            </w:r>
            <w:r w:rsidR="00714278" w:rsidRPr="008D08FF">
              <w:rPr>
                <w:rFonts w:ascii="方正小标宋_GBK" w:eastAsia="方正小标宋_GBK" w:hAnsi="宋体" w:cs="Times New Roman" w:hint="eastAsia"/>
                <w:sz w:val="24"/>
                <w:szCs w:val="24"/>
              </w:rPr>
              <w:t>谈判项目编号</w:t>
            </w:r>
            <w:r w:rsidR="00E11004" w:rsidRPr="00E11004">
              <w:rPr>
                <w:rFonts w:ascii="方正小标宋_GBK" w:eastAsia="方正小标宋_GBK" w:hAnsi="宋体" w:cs="Times New Roman"/>
                <w:sz w:val="24"/>
                <w:szCs w:val="24"/>
              </w:rPr>
              <w:t>2017001</w:t>
            </w:r>
            <w:r w:rsidR="0038004F">
              <w:rPr>
                <w:rFonts w:ascii="方正小标宋_GBK" w:eastAsia="方正小标宋_GBK" w:hAnsi="宋体" w:cs="Times New Roman" w:hint="eastAsia"/>
                <w:sz w:val="24"/>
                <w:szCs w:val="24"/>
              </w:rPr>
              <w:t>2</w:t>
            </w:r>
            <w:r w:rsidRPr="008D08FF">
              <w:rPr>
                <w:rFonts w:hint="eastAsia"/>
                <w:sz w:val="24"/>
                <w:szCs w:val="24"/>
              </w:rPr>
              <w:t>）</w:t>
            </w:r>
            <w:r w:rsidR="00351084" w:rsidRPr="008D08FF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开标时间改为201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="0038004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下</w:t>
            </w:r>
            <w:r w:rsidR="00ED18E4">
              <w:rPr>
                <w:rFonts w:asciiTheme="minorEastAsia" w:hAnsiTheme="minorEastAsia" w:hint="eastAsia"/>
                <w:b/>
                <w:sz w:val="24"/>
                <w:szCs w:val="24"/>
              </w:rPr>
              <w:t>午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E11004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="00297ABD" w:rsidRPr="008D08FF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13493A">
            <w:pPr>
              <w:ind w:firstLineChars="200" w:firstLine="48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特此公告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2203DF">
            <w:pPr>
              <w:ind w:firstLineChars="2400" w:firstLine="576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</w:t>
            </w:r>
          </w:p>
          <w:p w:rsidR="00C46498" w:rsidRPr="008D08FF" w:rsidRDefault="00C46498" w:rsidP="002203DF">
            <w:pPr>
              <w:ind w:firstLineChars="2300" w:firstLine="552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（重庆市第六人民医院）</w:t>
            </w:r>
          </w:p>
          <w:p w:rsidR="00C46498" w:rsidRPr="008D08FF" w:rsidRDefault="00C46498" w:rsidP="00E11004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 xml:space="preserve">               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　</w:t>
            </w:r>
            <w:r w:rsidR="0037679D" w:rsidRPr="008D08FF">
              <w:rPr>
                <w:rFonts w:hint="eastAsia"/>
                <w:sz w:val="24"/>
                <w:szCs w:val="24"/>
              </w:rPr>
              <w:t xml:space="preserve">　</w:t>
            </w:r>
            <w:r w:rsidRPr="008D08FF">
              <w:rPr>
                <w:rFonts w:hint="eastAsia"/>
                <w:sz w:val="24"/>
                <w:szCs w:val="24"/>
              </w:rPr>
              <w:t>  </w:t>
            </w:r>
            <w:r w:rsidR="0037679D" w:rsidRPr="008D08FF">
              <w:rPr>
                <w:rFonts w:hint="eastAsia"/>
                <w:sz w:val="24"/>
                <w:szCs w:val="24"/>
              </w:rPr>
              <w:t>201</w:t>
            </w:r>
            <w:r w:rsidR="00E11004">
              <w:rPr>
                <w:rFonts w:hint="eastAsia"/>
                <w:sz w:val="24"/>
                <w:szCs w:val="24"/>
              </w:rPr>
              <w:t>7</w:t>
            </w:r>
            <w:r w:rsidRPr="008D08FF">
              <w:rPr>
                <w:rFonts w:hint="eastAsia"/>
                <w:sz w:val="24"/>
                <w:szCs w:val="24"/>
              </w:rPr>
              <w:t>年</w:t>
            </w:r>
            <w:r w:rsidR="00E11004">
              <w:rPr>
                <w:rFonts w:hint="eastAsia"/>
                <w:sz w:val="24"/>
                <w:szCs w:val="24"/>
              </w:rPr>
              <w:t>3</w:t>
            </w:r>
            <w:r w:rsidRPr="008D08FF">
              <w:rPr>
                <w:rFonts w:hint="eastAsia"/>
                <w:sz w:val="24"/>
                <w:szCs w:val="24"/>
              </w:rPr>
              <w:t>月</w:t>
            </w:r>
            <w:r w:rsidR="00D86DC5">
              <w:rPr>
                <w:rFonts w:hint="eastAsia"/>
                <w:sz w:val="24"/>
                <w:szCs w:val="24"/>
              </w:rPr>
              <w:t>1</w:t>
            </w:r>
            <w:r w:rsidR="00E11004">
              <w:rPr>
                <w:rFonts w:hint="eastAsia"/>
                <w:sz w:val="24"/>
                <w:szCs w:val="24"/>
              </w:rPr>
              <w:t>6</w:t>
            </w:r>
            <w:r w:rsidRPr="008D08F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1577D" w:rsidRPr="00C46498" w:rsidRDefault="00A1577D" w:rsidP="00C46498"/>
    <w:sectPr w:rsidR="00A1577D" w:rsidRPr="00C46498" w:rsidSect="00DD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74" w:rsidRDefault="00C55F74" w:rsidP="00C46498">
      <w:r>
        <w:separator/>
      </w:r>
    </w:p>
  </w:endnote>
  <w:endnote w:type="continuationSeparator" w:id="1">
    <w:p w:rsidR="00C55F74" w:rsidRDefault="00C55F74" w:rsidP="00C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74" w:rsidRDefault="00C55F74" w:rsidP="00C46498">
      <w:r>
        <w:separator/>
      </w:r>
    </w:p>
  </w:footnote>
  <w:footnote w:type="continuationSeparator" w:id="1">
    <w:p w:rsidR="00C55F74" w:rsidRDefault="00C55F74" w:rsidP="00C4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498"/>
    <w:rsid w:val="00052356"/>
    <w:rsid w:val="00073E50"/>
    <w:rsid w:val="0009323C"/>
    <w:rsid w:val="000A5500"/>
    <w:rsid w:val="000F74C7"/>
    <w:rsid w:val="001313FE"/>
    <w:rsid w:val="0013493A"/>
    <w:rsid w:val="001D5479"/>
    <w:rsid w:val="002203DF"/>
    <w:rsid w:val="00222A06"/>
    <w:rsid w:val="00297ABD"/>
    <w:rsid w:val="002F413C"/>
    <w:rsid w:val="003126DB"/>
    <w:rsid w:val="00351084"/>
    <w:rsid w:val="0037679D"/>
    <w:rsid w:val="0038004F"/>
    <w:rsid w:val="003C174E"/>
    <w:rsid w:val="00403A73"/>
    <w:rsid w:val="00411CB4"/>
    <w:rsid w:val="004563D8"/>
    <w:rsid w:val="004D68D2"/>
    <w:rsid w:val="00684FE7"/>
    <w:rsid w:val="00703387"/>
    <w:rsid w:val="00714278"/>
    <w:rsid w:val="00774A8B"/>
    <w:rsid w:val="007E21F8"/>
    <w:rsid w:val="008D08FF"/>
    <w:rsid w:val="009414C7"/>
    <w:rsid w:val="00993456"/>
    <w:rsid w:val="009E1E2D"/>
    <w:rsid w:val="00A1577D"/>
    <w:rsid w:val="00AC09F0"/>
    <w:rsid w:val="00AC13CF"/>
    <w:rsid w:val="00AF094A"/>
    <w:rsid w:val="00AF29FE"/>
    <w:rsid w:val="00C2201E"/>
    <w:rsid w:val="00C33F75"/>
    <w:rsid w:val="00C46498"/>
    <w:rsid w:val="00C55F74"/>
    <w:rsid w:val="00C82ED6"/>
    <w:rsid w:val="00CA0A85"/>
    <w:rsid w:val="00CD58EF"/>
    <w:rsid w:val="00D17FB9"/>
    <w:rsid w:val="00D86DC5"/>
    <w:rsid w:val="00DD67F0"/>
    <w:rsid w:val="00E11004"/>
    <w:rsid w:val="00E5144F"/>
    <w:rsid w:val="00ED18E4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1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1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1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4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6498"/>
    <w:rPr>
      <w:color w:val="0000FF"/>
      <w:sz w:val="20"/>
      <w:szCs w:val="2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46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6498"/>
    <w:rPr>
      <w:sz w:val="18"/>
      <w:szCs w:val="18"/>
    </w:rPr>
  </w:style>
  <w:style w:type="paragraph" w:styleId="a7">
    <w:name w:val="Body Text"/>
    <w:aliases w:val="Body Text(ch)"/>
    <w:basedOn w:val="a"/>
    <w:link w:val="Char2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Char2">
    <w:name w:val="正文文本 Char"/>
    <w:aliases w:val="Body Text(ch) Char"/>
    <w:basedOn w:val="a0"/>
    <w:link w:val="a7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941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1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1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14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周辉</cp:lastModifiedBy>
  <cp:revision>4</cp:revision>
  <dcterms:created xsi:type="dcterms:W3CDTF">2017-03-16T03:25:00Z</dcterms:created>
  <dcterms:modified xsi:type="dcterms:W3CDTF">2017-03-16T03:25:00Z</dcterms:modified>
</cp:coreProperties>
</file>